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8108" w14:textId="5E9FC09B" w:rsidR="00D532B1" w:rsidRDefault="00784DCC" w:rsidP="00775675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Female* Support Workers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Beccles, Suffolk</w:t>
      </w:r>
    </w:p>
    <w:p w14:paraId="095E2E03" w14:textId="7D17E182" w:rsidR="00775675" w:rsidRPr="00775675" w:rsidRDefault="00775675" w:rsidP="00775675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</w:pPr>
      <w:r w:rsidRPr="0077567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* Schedule 9, P1 of the Equality Act 2010 applies</w:t>
      </w:r>
    </w:p>
    <w:p w14:paraId="5049B5D3" w14:textId="029FD867" w:rsidR="00511579" w:rsidRPr="00B36F11" w:rsidRDefault="00784DCC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8 - 12</w:t>
      </w:r>
      <w:r w:rsidR="009D7C50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</w:p>
    <w:p w14:paraId="31491A4C" w14:textId="19F8D099" w:rsidR="00D532B1" w:rsidRPr="00B36F11" w:rsidRDefault="00261009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784DC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12</w:t>
      </w:r>
      <w:r w:rsidR="002F6107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.</w:t>
      </w:r>
      <w:r w:rsidR="00784DC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8</w:t>
      </w:r>
      <w:r w:rsidR="005639A3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8</w:t>
      </w:r>
      <w:r w:rsidR="002F6107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14:paraId="7B36ACA1" w14:textId="0BA669F8" w:rsidR="0087798C" w:rsidRPr="00B36F11" w:rsidRDefault="0087798C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784DCC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5020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77777777" w:rsidR="00367DCE" w:rsidRPr="00775675" w:rsidRDefault="00367DCE" w:rsidP="00367DCE">
      <w:pPr>
        <w:rPr>
          <w:rFonts w:ascii="Arial" w:hAnsi="Arial" w:cs="Arial"/>
          <w:i/>
          <w:iCs/>
          <w:color w:val="1F3864" w:themeColor="accent1" w:themeShade="80"/>
          <w:sz w:val="26"/>
          <w:szCs w:val="26"/>
        </w:rPr>
      </w:pPr>
      <w:r w:rsidRPr="00775675">
        <w:rPr>
          <w:rFonts w:ascii="Arial" w:hAnsi="Arial" w:cs="Arial"/>
          <w:i/>
          <w:iCs/>
          <w:color w:val="1F3864" w:themeColor="accent1" w:themeShade="80"/>
          <w:sz w:val="26"/>
          <w:szCs w:val="26"/>
        </w:rPr>
        <w:t>Although this job description is correct at present, it may change from time to time after negotiation with the post holder.</w:t>
      </w:r>
    </w:p>
    <w:p w14:paraId="6785D311" w14:textId="1087D8AE" w:rsidR="4BEA8FB7" w:rsidRPr="00775675" w:rsidRDefault="4BEA8FB7" w:rsidP="6EC940D2">
      <w:pPr>
        <w:rPr>
          <w:rFonts w:ascii="Arial" w:hAnsi="Arial" w:cs="Arial"/>
          <w:i/>
          <w:iCs/>
          <w:color w:val="1F3864" w:themeColor="accent1" w:themeShade="80"/>
          <w:sz w:val="26"/>
          <w:szCs w:val="26"/>
        </w:rPr>
      </w:pPr>
      <w:r w:rsidRPr="00775675">
        <w:rPr>
          <w:rFonts w:ascii="Arial" w:hAnsi="Arial" w:cs="Arial"/>
          <w:i/>
          <w:iCs/>
          <w:color w:val="1F3864" w:themeColor="accent1" w:themeShade="80"/>
          <w:sz w:val="26"/>
          <w:szCs w:val="26"/>
        </w:rPr>
        <w:t xml:space="preserve">Must have the right to work in the UK to apply for this role, sponsorship not available.   </w:t>
      </w:r>
    </w:p>
    <w:p w14:paraId="046B1B41" w14:textId="57CA0610" w:rsidR="00B447A3" w:rsidRPr="004E3044" w:rsidRDefault="00B447A3" w:rsidP="00B447A3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14:paraId="1C014782" w14:textId="209A661C" w:rsidR="00B447A3" w:rsidRPr="00784DCC" w:rsidRDefault="00784DCC" w:rsidP="00B447A3">
      <w:pPr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To assist a woman with Multiple Sclerosis and mental health problems, supporting her to get out and socialise, take dogs for a walk and help with housework.</w:t>
      </w:r>
    </w:p>
    <w:p w14:paraId="2D7DE202" w14:textId="304C9B06" w:rsidR="00B61D26" w:rsidRPr="004E3044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14:paraId="7DB1F2F5" w14:textId="77777777" w:rsidR="00784DCC" w:rsidRPr="00784DCC" w:rsidRDefault="00784DCC" w:rsidP="00784DCC">
      <w:pPr>
        <w:spacing w:after="240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 xml:space="preserve">I am a 50-year-old woman who has MS (Multiple Sclerosis) and Mental Health conditions.  When I go out and about, I need a wheelchair to assist with my mobility. I would like a Support Worker to assist me with accessing the community </w:t>
      </w:r>
      <w:proofErr w:type="gramStart"/>
      <w:r w:rsidRPr="00784DCC">
        <w:rPr>
          <w:rFonts w:ascii="Arial" w:hAnsi="Arial" w:cs="Arial"/>
          <w:sz w:val="26"/>
          <w:szCs w:val="26"/>
        </w:rPr>
        <w:t>and also</w:t>
      </w:r>
      <w:proofErr w:type="gramEnd"/>
      <w:r w:rsidRPr="00784DCC">
        <w:rPr>
          <w:rFonts w:ascii="Arial" w:hAnsi="Arial" w:cs="Arial"/>
          <w:sz w:val="26"/>
          <w:szCs w:val="26"/>
        </w:rPr>
        <w:t xml:space="preserve"> supporting me whilst at home.</w:t>
      </w:r>
    </w:p>
    <w:p w14:paraId="7DB8A5A8" w14:textId="2EC2AEB2" w:rsidR="00EB1CB9" w:rsidRPr="00784DCC" w:rsidRDefault="00784DCC" w:rsidP="00784DCC">
      <w:pPr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 xml:space="preserve">My Support Worker will need to be patient and </w:t>
      </w:r>
      <w:proofErr w:type="gramStart"/>
      <w:r w:rsidRPr="00784DCC">
        <w:rPr>
          <w:rFonts w:ascii="Arial" w:hAnsi="Arial" w:cs="Arial"/>
          <w:sz w:val="26"/>
          <w:szCs w:val="26"/>
        </w:rPr>
        <w:t>have an understanding of</w:t>
      </w:r>
      <w:proofErr w:type="gramEnd"/>
      <w:r w:rsidRPr="00784DCC">
        <w:rPr>
          <w:rFonts w:ascii="Arial" w:hAnsi="Arial" w:cs="Arial"/>
          <w:sz w:val="26"/>
          <w:szCs w:val="26"/>
        </w:rPr>
        <w:t xml:space="preserve"> how MS can affect me.  I can get anxious and frustrated if I am rushed, and this can affect my mood greatly.  I would like to employ someone who can lift my mood by getting involved with activities that I enjoy.</w:t>
      </w:r>
    </w:p>
    <w:p w14:paraId="6593AEE0" w14:textId="423C7B29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14:paraId="466D5B2C" w14:textId="77777777" w:rsidR="00784DCC" w:rsidRPr="00784DCC" w:rsidRDefault="00784DCC" w:rsidP="00784DCC">
      <w:pPr>
        <w:pStyle w:val="ListParagraph"/>
        <w:numPr>
          <w:ilvl w:val="0"/>
          <w:numId w:val="16"/>
        </w:numPr>
        <w:tabs>
          <w:tab w:val="left" w:pos="-720"/>
        </w:tabs>
        <w:spacing w:after="0" w:line="240" w:lineRule="auto"/>
        <w:ind w:right="317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Taking me out to socialise.</w:t>
      </w:r>
    </w:p>
    <w:p w14:paraId="6C4F85D7" w14:textId="77777777" w:rsidR="00784DCC" w:rsidRPr="00784DCC" w:rsidRDefault="00784DCC" w:rsidP="00784DCC">
      <w:pPr>
        <w:pStyle w:val="ListParagraph"/>
        <w:numPr>
          <w:ilvl w:val="0"/>
          <w:numId w:val="16"/>
        </w:numPr>
        <w:tabs>
          <w:tab w:val="left" w:pos="-720"/>
        </w:tabs>
        <w:spacing w:after="0" w:line="240" w:lineRule="auto"/>
        <w:ind w:right="317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Helping me take my dogs out for a walk and clear up after them, if required.</w:t>
      </w:r>
    </w:p>
    <w:p w14:paraId="41CE87A9" w14:textId="77777777" w:rsidR="00784DCC" w:rsidRPr="00784DCC" w:rsidRDefault="00784DCC" w:rsidP="00784DCC">
      <w:pPr>
        <w:pStyle w:val="ListParagraph"/>
        <w:numPr>
          <w:ilvl w:val="0"/>
          <w:numId w:val="16"/>
        </w:numPr>
        <w:tabs>
          <w:tab w:val="left" w:pos="-720"/>
        </w:tabs>
        <w:spacing w:after="0" w:line="240" w:lineRule="auto"/>
        <w:ind w:right="317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Assisting me to get my clothes ready for the day.</w:t>
      </w:r>
    </w:p>
    <w:p w14:paraId="2B37304B" w14:textId="77777777" w:rsidR="00784DCC" w:rsidRPr="00784DCC" w:rsidRDefault="00784DCC" w:rsidP="00784DCC">
      <w:pPr>
        <w:pStyle w:val="ListParagraph"/>
        <w:numPr>
          <w:ilvl w:val="0"/>
          <w:numId w:val="16"/>
        </w:numPr>
        <w:tabs>
          <w:tab w:val="left" w:pos="-720"/>
        </w:tabs>
        <w:spacing w:after="0" w:line="240" w:lineRule="auto"/>
        <w:ind w:right="317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Assisting me with organising my things around the house and keeping it clean and tidy – e.g. hanging out, folding and packing away clothes, loading the dishwasher, changing my bed, etc.</w:t>
      </w:r>
    </w:p>
    <w:p w14:paraId="7F44752C" w14:textId="77777777" w:rsidR="00784DCC" w:rsidRPr="00784DCC" w:rsidRDefault="00784DCC" w:rsidP="00784DCC">
      <w:pPr>
        <w:pStyle w:val="ListParagraph"/>
        <w:numPr>
          <w:ilvl w:val="0"/>
          <w:numId w:val="16"/>
        </w:numPr>
        <w:tabs>
          <w:tab w:val="left" w:pos="-720"/>
        </w:tabs>
        <w:spacing w:after="0" w:line="240" w:lineRule="auto"/>
        <w:ind w:right="317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Enabling me to keep my house tidy so that I can find things easily – you must be happy to undertake some household cleaning as part of this role.</w:t>
      </w:r>
    </w:p>
    <w:p w14:paraId="00502794" w14:textId="77777777" w:rsidR="00784DCC" w:rsidRPr="00784DCC" w:rsidRDefault="00784DCC" w:rsidP="00784DCC">
      <w:pPr>
        <w:pStyle w:val="ListParagraph"/>
        <w:numPr>
          <w:ilvl w:val="0"/>
          <w:numId w:val="16"/>
        </w:numPr>
        <w:tabs>
          <w:tab w:val="left" w:pos="-720"/>
        </w:tabs>
        <w:spacing w:after="0" w:line="240" w:lineRule="auto"/>
        <w:ind w:right="317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 xml:space="preserve">Reminding me to take my medication.  You will not be required to administer, but you may need to check that I have taken the right medication. </w:t>
      </w:r>
    </w:p>
    <w:p w14:paraId="4A3E0F06" w14:textId="77777777" w:rsidR="00784DCC" w:rsidRPr="00784DCC" w:rsidRDefault="00784DCC" w:rsidP="00784DC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 xml:space="preserve">Supporting me to go shopping locally. </w:t>
      </w:r>
    </w:p>
    <w:p w14:paraId="1CCECD7D" w14:textId="77777777" w:rsidR="00784DCC" w:rsidRDefault="00784DCC" w:rsidP="00784DCC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</w:p>
    <w:p w14:paraId="26F7F5FB" w14:textId="7B8AF465" w:rsidR="00176519" w:rsidRPr="00784DCC" w:rsidRDefault="00176519" w:rsidP="00784DCC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784DC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14:paraId="492A1D6E" w14:textId="2EF78818" w:rsidR="00B36F11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14:paraId="7C2CD47F" w14:textId="30E480B3" w:rsidR="00D532B1" w:rsidRPr="004E3044" w:rsidRDefault="00D532B1" w:rsidP="00F2308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="00F17299"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</w:p>
    <w:p w14:paraId="338F23A7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Patient attitude.</w:t>
      </w:r>
    </w:p>
    <w:p w14:paraId="15577DBC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Understanding or experience of MS and dealing/coping with it.</w:t>
      </w:r>
    </w:p>
    <w:p w14:paraId="587F5463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31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lastRenderedPageBreak/>
        <w:t>Understanding or experience of Mental Health conditions and dealing/coping with them.</w:t>
      </w:r>
    </w:p>
    <w:p w14:paraId="27D5318F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Comfortable around dogs.</w:t>
      </w:r>
    </w:p>
    <w:p w14:paraId="38DAFB63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Trustworthy.</w:t>
      </w:r>
    </w:p>
    <w:p w14:paraId="43EAE6E5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Able to think of ideas for interesting activities.</w:t>
      </w:r>
    </w:p>
    <w:p w14:paraId="25A8C88B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Good sense of humour!</w:t>
      </w:r>
    </w:p>
    <w:p w14:paraId="57223ECE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Awareness of the importance of confidentiality.</w:t>
      </w:r>
    </w:p>
    <w:p w14:paraId="06E8D398" w14:textId="77777777" w:rsidR="00784DCC" w:rsidRPr="00784DCC" w:rsidRDefault="00784DCC" w:rsidP="00784DCC">
      <w:pPr>
        <w:pStyle w:val="ListParagraph"/>
        <w:numPr>
          <w:ilvl w:val="0"/>
          <w:numId w:val="18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Happy to work in a smoking home.</w:t>
      </w:r>
    </w:p>
    <w:p w14:paraId="08639335" w14:textId="72822C42" w:rsidR="00B447A3" w:rsidRPr="00784DCC" w:rsidRDefault="00AB751D" w:rsidP="00784DCC">
      <w:pPr>
        <w:pStyle w:val="ListParagraph"/>
        <w:spacing w:after="0" w:line="240" w:lineRule="auto"/>
        <w:ind w:left="567" w:right="104"/>
        <w:rPr>
          <w:rFonts w:ascii="Arial" w:hAnsi="Arial" w:cs="Arial"/>
          <w:sz w:val="28"/>
          <w:szCs w:val="28"/>
        </w:rPr>
      </w:pPr>
      <w:r w:rsidRPr="00784DCC">
        <w:rPr>
          <w:rFonts w:ascii="Arial" w:hAnsi="Arial" w:cs="Arial"/>
          <w:sz w:val="26"/>
          <w:szCs w:val="26"/>
        </w:rPr>
        <w:t xml:space="preserve"> </w:t>
      </w:r>
    </w:p>
    <w:p w14:paraId="1C5E334D" w14:textId="7E547042" w:rsidR="00614A63" w:rsidRPr="004E3044" w:rsidRDefault="00F17299" w:rsidP="00B447A3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14:paraId="33ADC701" w14:textId="77777777" w:rsidR="00784DCC" w:rsidRPr="00784DCC" w:rsidRDefault="00784DCC" w:rsidP="00784DCC">
      <w:pPr>
        <w:pStyle w:val="ListParagraph"/>
        <w:numPr>
          <w:ilvl w:val="0"/>
          <w:numId w:val="23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Awareness of mental health issues</w:t>
      </w:r>
    </w:p>
    <w:p w14:paraId="2CB82FEE" w14:textId="77777777" w:rsidR="00784DCC" w:rsidRPr="00784DCC" w:rsidRDefault="00784DCC" w:rsidP="00784DCC">
      <w:pPr>
        <w:pStyle w:val="ListParagraph"/>
        <w:numPr>
          <w:ilvl w:val="0"/>
          <w:numId w:val="23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Willingness to cook with me sometimes</w:t>
      </w:r>
    </w:p>
    <w:p w14:paraId="31138AA3" w14:textId="77777777" w:rsidR="00784DCC" w:rsidRPr="00784DCC" w:rsidRDefault="00784DCC" w:rsidP="00784DCC">
      <w:pPr>
        <w:pStyle w:val="ListParagraph"/>
        <w:numPr>
          <w:ilvl w:val="0"/>
          <w:numId w:val="23"/>
        </w:numPr>
        <w:spacing w:after="0" w:line="240" w:lineRule="auto"/>
        <w:ind w:right="104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Enjoyment of art, e.g. painting, ceramics and learning about other types of art – you don’t have to be an artist!</w:t>
      </w:r>
    </w:p>
    <w:p w14:paraId="7ABB001D" w14:textId="77777777" w:rsidR="00784DCC" w:rsidRPr="00784DCC" w:rsidRDefault="00784DCC" w:rsidP="00784DCC">
      <w:pPr>
        <w:pStyle w:val="ListParagraph"/>
        <w:numPr>
          <w:ilvl w:val="0"/>
          <w:numId w:val="23"/>
        </w:numPr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Awareness of independent living equipment, e.g. perching stools</w:t>
      </w:r>
    </w:p>
    <w:p w14:paraId="201D33FE" w14:textId="3D8BDFBD" w:rsidR="00D532B1" w:rsidRPr="004E3044" w:rsidRDefault="00D532B1" w:rsidP="00B27343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14:paraId="5C300418" w14:textId="77777777" w:rsidR="00784DCC" w:rsidRPr="00784DCC" w:rsidRDefault="00547AB0" w:rsidP="00784DCC">
      <w:pPr>
        <w:pStyle w:val="ListParagraph"/>
        <w:numPr>
          <w:ilvl w:val="0"/>
          <w:numId w:val="26"/>
        </w:numPr>
        <w:ind w:right="317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Hours</w:t>
      </w:r>
      <w:r w:rsidR="00A87BD6" w:rsidRPr="00784DCC">
        <w:rPr>
          <w:rFonts w:ascii="Arial" w:hAnsi="Arial" w:cs="Arial"/>
          <w:sz w:val="26"/>
          <w:szCs w:val="26"/>
        </w:rPr>
        <w:t>, days and times of work:</w:t>
      </w:r>
      <w:r w:rsidR="004E3044" w:rsidRPr="00784DCC">
        <w:rPr>
          <w:rFonts w:ascii="Arial" w:hAnsi="Arial" w:cs="Arial"/>
          <w:sz w:val="26"/>
          <w:szCs w:val="26"/>
        </w:rPr>
        <w:t xml:space="preserve"> </w:t>
      </w:r>
    </w:p>
    <w:p w14:paraId="692A5C9B" w14:textId="720AEC24" w:rsidR="00784DCC" w:rsidRPr="00784DCC" w:rsidRDefault="00784DCC" w:rsidP="00784DCC">
      <w:pPr>
        <w:pStyle w:val="ListParagraph"/>
        <w:numPr>
          <w:ilvl w:val="0"/>
          <w:numId w:val="25"/>
        </w:numPr>
        <w:ind w:right="317"/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Position 1: Wed, Fri, Sat and Sunday: 4.30pm – 6.30pm, Thursday: 2.30pm – 6.30pm</w:t>
      </w:r>
    </w:p>
    <w:p w14:paraId="484C9350" w14:textId="192F9AD3" w:rsidR="00547AB0" w:rsidRPr="00784DCC" w:rsidRDefault="00784DCC" w:rsidP="00784DCC">
      <w:pPr>
        <w:pStyle w:val="ListParagraph"/>
        <w:numPr>
          <w:ilvl w:val="0"/>
          <w:numId w:val="25"/>
        </w:numPr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Position 2: Sat and Sun: 10.30am – 2.30pm</w:t>
      </w:r>
    </w:p>
    <w:p w14:paraId="6573A252" w14:textId="45D56699" w:rsidR="004E3044" w:rsidRPr="004E3044" w:rsidRDefault="004E3044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784DCC">
        <w:rPr>
          <w:rFonts w:ascii="Arial" w:hAnsi="Arial" w:cs="Arial"/>
          <w:sz w:val="26"/>
          <w:szCs w:val="26"/>
        </w:rPr>
        <w:t>£12.88 per hour</w:t>
      </w:r>
    </w:p>
    <w:p w14:paraId="1EB412EC" w14:textId="7A027B53" w:rsidR="00012C96" w:rsidRPr="004E3044" w:rsidRDefault="00424F3B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="00012C96" w:rsidRPr="004E3044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="00012C96" w:rsidRPr="004E3044">
        <w:rPr>
          <w:rFonts w:ascii="Arial" w:hAnsi="Arial" w:cs="Arial"/>
          <w:sz w:val="26"/>
          <w:szCs w:val="26"/>
        </w:rPr>
        <w:t>during</w:t>
      </w:r>
      <w:proofErr w:type="gramEnd"/>
      <w:r w:rsidR="00012C96" w:rsidRPr="004E3044">
        <w:rPr>
          <w:rFonts w:ascii="Arial" w:hAnsi="Arial" w:cs="Arial"/>
          <w:sz w:val="26"/>
          <w:szCs w:val="26"/>
        </w:rPr>
        <w:t xml:space="preserve"> 5.6 weeks (statutory entitlement)</w:t>
      </w:r>
      <w:r w:rsidR="000428F8" w:rsidRPr="004E3044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4E3044" w:rsidRDefault="00424F3B" w:rsidP="00424E4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="00C074D5" w:rsidRPr="004E3044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3C2D162" w14:textId="77777777" w:rsidR="008421C3" w:rsidRDefault="00424F3B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="00932968" w:rsidRPr="004E3044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="00932968" w:rsidRPr="004E3044">
        <w:rPr>
          <w:rFonts w:ascii="Arial" w:hAnsi="Arial" w:cs="Arial"/>
          <w:sz w:val="26"/>
          <w:szCs w:val="26"/>
        </w:rPr>
        <w:t>criteria,</w:t>
      </w:r>
      <w:proofErr w:type="gramEnd"/>
      <w:r w:rsidR="00932968" w:rsidRPr="004E3044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14:paraId="1D0DED04" w14:textId="3F1ED32B" w:rsidR="008421C3" w:rsidRPr="008421C3" w:rsidRDefault="008421C3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r:id="rId10" w:history="1">
        <w:r w:rsidR="00424E48" w:rsidRPr="00424E48">
          <w:rPr>
            <w:rFonts w:ascii="Arial" w:eastAsia="Times New Roman" w:hAnsi="Arial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="00424E48" w:rsidRP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14:paraId="4F10E803" w14:textId="427A15CB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14:paraId="6B3939AE" w14:textId="28D5B5F4" w:rsidR="00586F5D" w:rsidRPr="00784DCC" w:rsidRDefault="009F1BDF" w:rsidP="00784DCC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 xml:space="preserve">Background check: </w:t>
      </w:r>
      <w:r w:rsidR="00586F5D" w:rsidRPr="00784DCC">
        <w:rPr>
          <w:rFonts w:ascii="Arial" w:hAnsi="Arial" w:cs="Arial"/>
          <w:sz w:val="26"/>
          <w:szCs w:val="26"/>
        </w:rPr>
        <w:t xml:space="preserve">A satisfactory Enhanced </w:t>
      </w:r>
      <w:r w:rsidR="00463CD1" w:rsidRPr="00784DCC">
        <w:rPr>
          <w:rFonts w:ascii="Arial" w:hAnsi="Arial" w:cs="Arial"/>
          <w:sz w:val="26"/>
          <w:szCs w:val="26"/>
        </w:rPr>
        <w:t xml:space="preserve">with Barred List(s) </w:t>
      </w:r>
      <w:r w:rsidR="00586F5D" w:rsidRPr="00784DCC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784DCC" w:rsidRDefault="004E3044" w:rsidP="00784DCC">
      <w:pPr>
        <w:pStyle w:val="ListParagraph"/>
        <w:numPr>
          <w:ilvl w:val="1"/>
          <w:numId w:val="27"/>
        </w:numPr>
        <w:rPr>
          <w:rFonts w:ascii="Arial" w:hAnsi="Arial" w:cs="Arial"/>
          <w:i/>
          <w:iCs/>
          <w:sz w:val="26"/>
          <w:szCs w:val="26"/>
        </w:rPr>
      </w:pPr>
      <w:r w:rsidRPr="00784DCC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="00087BB2" w:rsidRPr="00784DCC">
        <w:rPr>
          <w:rFonts w:ascii="Arial" w:hAnsi="Arial" w:cs="Arial"/>
          <w:i/>
          <w:iCs/>
          <w:sz w:val="26"/>
          <w:szCs w:val="26"/>
        </w:rPr>
        <w:t>send these</w:t>
      </w:r>
      <w:r w:rsidRPr="00784DCC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784DCC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784DCC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784DCC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784DCC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Pr="00784DCC" w:rsidRDefault="00DB4281" w:rsidP="00784DCC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>References: 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784DCC" w:rsidRDefault="00DB4281" w:rsidP="00784DCC">
      <w:pPr>
        <w:pStyle w:val="ListParagraph"/>
        <w:numPr>
          <w:ilvl w:val="0"/>
          <w:numId w:val="27"/>
        </w:numPr>
        <w:rPr>
          <w:rFonts w:ascii="Arial" w:hAnsi="Arial" w:cs="Arial"/>
          <w:sz w:val="26"/>
          <w:szCs w:val="26"/>
        </w:rPr>
      </w:pPr>
      <w:r w:rsidRPr="00784DCC">
        <w:rPr>
          <w:rFonts w:ascii="Arial" w:hAnsi="Arial" w:cs="Arial"/>
          <w:sz w:val="26"/>
          <w:szCs w:val="26"/>
        </w:rPr>
        <w:t xml:space="preserve">Trial period: </w:t>
      </w:r>
      <w:r w:rsidR="00E31A82" w:rsidRPr="00784DCC">
        <w:rPr>
          <w:rFonts w:ascii="Arial" w:hAnsi="Arial" w:cs="Arial"/>
          <w:sz w:val="26"/>
          <w:szCs w:val="26"/>
        </w:rPr>
        <w:t>This post is subject to a probationary period of 3 months.</w:t>
      </w:r>
    </w:p>
    <w:p w14:paraId="5E5ACFA3" w14:textId="332F2927" w:rsidR="00EE2BD7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14:paraId="48198A63" w14:textId="5FDA37C2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="00424F3B" w:rsidRPr="004E3044">
        <w:rPr>
          <w:rFonts w:ascii="Arial" w:hAnsi="Arial" w:cs="Arial"/>
          <w:sz w:val="26"/>
          <w:szCs w:val="26"/>
        </w:rPr>
        <w:t xml:space="preserve">complete an </w:t>
      </w:r>
      <w:r w:rsidR="00424F3B" w:rsidRPr="00DB4281">
        <w:rPr>
          <w:rFonts w:ascii="Arial" w:hAnsi="Arial" w:cs="Arial"/>
          <w:b/>
          <w:bCs/>
          <w:sz w:val="26"/>
          <w:szCs w:val="26"/>
        </w:rPr>
        <w:t>application form</w:t>
      </w:r>
      <w:r w:rsidR="00424F3B" w:rsidRPr="004E3044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784DCC">
        <w:rPr>
          <w:rFonts w:ascii="Arial" w:hAnsi="Arial" w:cs="Arial"/>
          <w:b/>
          <w:bCs/>
          <w:sz w:val="26"/>
          <w:szCs w:val="26"/>
        </w:rPr>
        <w:t>5020</w:t>
      </w:r>
      <w:r w:rsidRPr="004E3044">
        <w:rPr>
          <w:rFonts w:ascii="Arial" w:hAnsi="Arial" w:cs="Arial"/>
          <w:sz w:val="26"/>
          <w:szCs w:val="26"/>
        </w:rPr>
        <w:t>.</w:t>
      </w:r>
      <w:r w:rsidR="00665B9C" w:rsidRPr="004E3044">
        <w:rPr>
          <w:rFonts w:ascii="Arial" w:hAnsi="Arial" w:cs="Arial"/>
          <w:sz w:val="26"/>
          <w:szCs w:val="26"/>
        </w:rPr>
        <w:t xml:space="preserve"> </w:t>
      </w:r>
    </w:p>
    <w:p w14:paraId="16DED255" w14:textId="2BC38DBD" w:rsidR="00EE2BD7" w:rsidRPr="004E3044" w:rsidRDefault="00EE2BD7" w:rsidP="00EE2BD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lastRenderedPageBreak/>
        <w:t>Please refer to the job description.</w:t>
      </w:r>
    </w:p>
    <w:p w14:paraId="7EF5D355" w14:textId="77777777" w:rsidR="00F11212" w:rsidRPr="004E3044" w:rsidRDefault="00F11212" w:rsidP="00F11212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5E4B42D9" w14:textId="44F6E09A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2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151EB3F9" w14:textId="7A4F1FAA" w:rsidR="00F11212" w:rsidRPr="004E3044" w:rsidRDefault="00EE2BD7" w:rsidP="00424F3B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="00F11212" w:rsidRPr="004E3044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58567" w14:textId="77777777" w:rsidR="00CD2203" w:rsidRDefault="00CD2203" w:rsidP="009704DB">
      <w:pPr>
        <w:spacing w:after="0" w:line="240" w:lineRule="auto"/>
      </w:pPr>
      <w:r>
        <w:separator/>
      </w:r>
    </w:p>
  </w:endnote>
  <w:endnote w:type="continuationSeparator" w:id="0">
    <w:p w14:paraId="5AB9DE9F" w14:textId="77777777" w:rsidR="00CD2203" w:rsidRDefault="00CD2203" w:rsidP="009704DB">
      <w:pPr>
        <w:spacing w:after="0" w:line="240" w:lineRule="auto"/>
      </w:pPr>
      <w:r>
        <w:continuationSeparator/>
      </w:r>
    </w:p>
  </w:endnote>
  <w:endnote w:type="continuationNotice" w:id="1">
    <w:p w14:paraId="01EE361E" w14:textId="77777777" w:rsidR="00CD2203" w:rsidRDefault="00CD2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1C332" w14:textId="77777777" w:rsidR="00CD2203" w:rsidRDefault="00CD2203" w:rsidP="009704DB">
      <w:pPr>
        <w:spacing w:after="0" w:line="240" w:lineRule="auto"/>
      </w:pPr>
      <w:r>
        <w:separator/>
      </w:r>
    </w:p>
  </w:footnote>
  <w:footnote w:type="continuationSeparator" w:id="0">
    <w:p w14:paraId="7A5D1ABD" w14:textId="77777777" w:rsidR="00CD2203" w:rsidRDefault="00CD2203" w:rsidP="009704DB">
      <w:pPr>
        <w:spacing w:after="0" w:line="240" w:lineRule="auto"/>
      </w:pPr>
      <w:r>
        <w:continuationSeparator/>
      </w:r>
    </w:p>
  </w:footnote>
  <w:footnote w:type="continuationNotice" w:id="1">
    <w:p w14:paraId="50A2644A" w14:textId="77777777" w:rsidR="00CD2203" w:rsidRDefault="00CD2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A4B29" id="Rectangle 2" o:spid="_x0000_s1026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 filled="f" strokecolor="#1f3763 [1604]" strokeweight="4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0717"/>
    <w:multiLevelType w:val="hybridMultilevel"/>
    <w:tmpl w:val="3B408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3B97"/>
    <w:multiLevelType w:val="hybridMultilevel"/>
    <w:tmpl w:val="A1BE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F75"/>
    <w:multiLevelType w:val="hybridMultilevel"/>
    <w:tmpl w:val="D6E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510"/>
    <w:multiLevelType w:val="hybridMultilevel"/>
    <w:tmpl w:val="C2CC8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F6081"/>
    <w:multiLevelType w:val="hybridMultilevel"/>
    <w:tmpl w:val="056AF40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15084"/>
    <w:multiLevelType w:val="hybridMultilevel"/>
    <w:tmpl w:val="811EC7A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6137E"/>
    <w:multiLevelType w:val="hybridMultilevel"/>
    <w:tmpl w:val="10889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FF7688"/>
    <w:multiLevelType w:val="hybridMultilevel"/>
    <w:tmpl w:val="38881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0246CB"/>
    <w:multiLevelType w:val="hybridMultilevel"/>
    <w:tmpl w:val="00E0D3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1359A"/>
    <w:multiLevelType w:val="hybridMultilevel"/>
    <w:tmpl w:val="47C4A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666A3"/>
    <w:multiLevelType w:val="hybridMultilevel"/>
    <w:tmpl w:val="BA22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16395"/>
    <w:multiLevelType w:val="hybridMultilevel"/>
    <w:tmpl w:val="41DCED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2A51"/>
    <w:multiLevelType w:val="hybridMultilevel"/>
    <w:tmpl w:val="5C6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25A2"/>
    <w:multiLevelType w:val="hybridMultilevel"/>
    <w:tmpl w:val="C5C8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906AC"/>
    <w:multiLevelType w:val="hybridMultilevel"/>
    <w:tmpl w:val="749C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22"/>
  </w:num>
  <w:num w:numId="2" w16cid:durableId="1979215691">
    <w:abstractNumId w:val="3"/>
  </w:num>
  <w:num w:numId="3" w16cid:durableId="1269703676">
    <w:abstractNumId w:val="4"/>
  </w:num>
  <w:num w:numId="4" w16cid:durableId="1137256589">
    <w:abstractNumId w:val="18"/>
  </w:num>
  <w:num w:numId="5" w16cid:durableId="875044465">
    <w:abstractNumId w:val="9"/>
  </w:num>
  <w:num w:numId="6" w16cid:durableId="1128888199">
    <w:abstractNumId w:val="15"/>
  </w:num>
  <w:num w:numId="7" w16cid:durableId="1353611691">
    <w:abstractNumId w:val="19"/>
  </w:num>
  <w:num w:numId="8" w16cid:durableId="1602180704">
    <w:abstractNumId w:val="11"/>
  </w:num>
  <w:num w:numId="9" w16cid:durableId="1998873639">
    <w:abstractNumId w:val="16"/>
  </w:num>
  <w:num w:numId="10" w16cid:durableId="398098000">
    <w:abstractNumId w:val="0"/>
  </w:num>
  <w:num w:numId="11" w16cid:durableId="81922671">
    <w:abstractNumId w:val="5"/>
  </w:num>
  <w:num w:numId="12" w16cid:durableId="68767800">
    <w:abstractNumId w:val="8"/>
  </w:num>
  <w:num w:numId="13" w16cid:durableId="1832672704">
    <w:abstractNumId w:val="23"/>
  </w:num>
  <w:num w:numId="14" w16cid:durableId="608661738">
    <w:abstractNumId w:val="6"/>
  </w:num>
  <w:num w:numId="15" w16cid:durableId="1042680771">
    <w:abstractNumId w:val="20"/>
  </w:num>
  <w:num w:numId="16" w16cid:durableId="2125489982">
    <w:abstractNumId w:val="26"/>
  </w:num>
  <w:num w:numId="17" w16cid:durableId="180901549">
    <w:abstractNumId w:val="7"/>
  </w:num>
  <w:num w:numId="18" w16cid:durableId="446119053">
    <w:abstractNumId w:val="10"/>
  </w:num>
  <w:num w:numId="19" w16cid:durableId="1899897027">
    <w:abstractNumId w:val="17"/>
  </w:num>
  <w:num w:numId="20" w16cid:durableId="1693918683">
    <w:abstractNumId w:val="25"/>
  </w:num>
  <w:num w:numId="21" w16cid:durableId="94596436">
    <w:abstractNumId w:val="1"/>
  </w:num>
  <w:num w:numId="22" w16cid:durableId="513304594">
    <w:abstractNumId w:val="13"/>
  </w:num>
  <w:num w:numId="23" w16cid:durableId="913779234">
    <w:abstractNumId w:val="2"/>
  </w:num>
  <w:num w:numId="24" w16cid:durableId="1196890995">
    <w:abstractNumId w:val="14"/>
  </w:num>
  <w:num w:numId="25" w16cid:durableId="1194734881">
    <w:abstractNumId w:val="21"/>
  </w:num>
  <w:num w:numId="26" w16cid:durableId="43454257">
    <w:abstractNumId w:val="24"/>
  </w:num>
  <w:num w:numId="27" w16cid:durableId="201527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C2C12"/>
    <w:rsid w:val="000C761E"/>
    <w:rsid w:val="000E3425"/>
    <w:rsid w:val="00103134"/>
    <w:rsid w:val="001132D7"/>
    <w:rsid w:val="00114188"/>
    <w:rsid w:val="00114DE3"/>
    <w:rsid w:val="00120555"/>
    <w:rsid w:val="00134FE3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1E3C"/>
    <w:rsid w:val="004174C6"/>
    <w:rsid w:val="004178E7"/>
    <w:rsid w:val="00424E48"/>
    <w:rsid w:val="00424F3B"/>
    <w:rsid w:val="00425F2D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511579"/>
    <w:rsid w:val="0051528F"/>
    <w:rsid w:val="00524BE2"/>
    <w:rsid w:val="0054136D"/>
    <w:rsid w:val="005464D2"/>
    <w:rsid w:val="00547AB0"/>
    <w:rsid w:val="005579EE"/>
    <w:rsid w:val="005639A3"/>
    <w:rsid w:val="00567013"/>
    <w:rsid w:val="00581E91"/>
    <w:rsid w:val="00586F5D"/>
    <w:rsid w:val="005912EE"/>
    <w:rsid w:val="00594E11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5675"/>
    <w:rsid w:val="00777150"/>
    <w:rsid w:val="00784DCC"/>
    <w:rsid w:val="00792E52"/>
    <w:rsid w:val="00795F6D"/>
    <w:rsid w:val="007A189E"/>
    <w:rsid w:val="007C3273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31991"/>
    <w:rsid w:val="00A36C2C"/>
    <w:rsid w:val="00A57BD3"/>
    <w:rsid w:val="00A57C7B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9BC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521B"/>
    <w:rsid w:val="00BE493E"/>
    <w:rsid w:val="00C003C7"/>
    <w:rsid w:val="00C074D5"/>
    <w:rsid w:val="00C26085"/>
    <w:rsid w:val="00C325AD"/>
    <w:rsid w:val="00C403E4"/>
    <w:rsid w:val="00C459B8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54E3"/>
    <w:rsid w:val="00FD492F"/>
    <w:rsid w:val="00FE138A"/>
    <w:rsid w:val="1B07F565"/>
    <w:rsid w:val="25DC80CF"/>
    <w:rsid w:val="2C9C3482"/>
    <w:rsid w:val="3109F989"/>
    <w:rsid w:val="333EF49F"/>
    <w:rsid w:val="3A1FB534"/>
    <w:rsid w:val="3C744D47"/>
    <w:rsid w:val="3EF81B55"/>
    <w:rsid w:val="4BEA8FB7"/>
    <w:rsid w:val="53B93563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@silma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ffolkindependentliving.org.uk/application-form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stpensions.org.uk/schemeweb/nest/about-pens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66DC178D-AC1B-4B14-91F6-B779B51B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Kelly Haynes</cp:lastModifiedBy>
  <cp:revision>2</cp:revision>
  <dcterms:created xsi:type="dcterms:W3CDTF">2024-12-16T12:09:00Z</dcterms:created>
  <dcterms:modified xsi:type="dcterms:W3CDTF">2024-12-16T12:09:00Z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